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94" w:rsidRPr="00CB67C3" w:rsidRDefault="00C57A94" w:rsidP="00C57A94">
      <w:pPr>
        <w:ind w:right="90"/>
        <w:rPr>
          <w:rFonts w:asciiTheme="minorHAnsi" w:hAnsiTheme="minorHAnsi" w:cs="Arial"/>
        </w:rPr>
      </w:pPr>
    </w:p>
    <w:p w:rsidR="00C57A94" w:rsidRPr="00CB67C3" w:rsidRDefault="00C57A94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Dear applicant.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  <w:r w:rsidRPr="00CB67C3">
        <w:rPr>
          <w:rFonts w:asciiTheme="minorHAnsi" w:hAnsiTheme="minorHAnsi"/>
          <w:b/>
          <w:sz w:val="22"/>
          <w:szCs w:val="22"/>
          <w:u w:val="single"/>
        </w:rPr>
        <w:t xml:space="preserve">Re: </w:t>
      </w:r>
      <w:r w:rsidR="00EE1CC6">
        <w:rPr>
          <w:rFonts w:asciiTheme="minorHAnsi" w:hAnsiTheme="minorHAnsi"/>
          <w:b/>
          <w:sz w:val="22"/>
          <w:szCs w:val="22"/>
          <w:u w:val="single"/>
        </w:rPr>
        <w:t xml:space="preserve">Female </w:t>
      </w:r>
      <w:r w:rsidR="00A604C1">
        <w:rPr>
          <w:rFonts w:asciiTheme="minorHAnsi" w:hAnsiTheme="minorHAnsi"/>
          <w:b/>
          <w:sz w:val="22"/>
          <w:szCs w:val="22"/>
          <w:u w:val="single"/>
        </w:rPr>
        <w:t>MINT (Mental Health Integrated Network Teams) Recovery Navigator</w:t>
      </w:r>
      <w:bookmarkStart w:id="0" w:name="_GoBack"/>
      <w:bookmarkEnd w:id="0"/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C57A94" w:rsidRPr="00CB67C3" w:rsidRDefault="00C57A94" w:rsidP="007F79B8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Thank you for enquiring about the above post.</w:t>
      </w:r>
    </w:p>
    <w:p w:rsidR="00C57A94" w:rsidRPr="00CB67C3" w:rsidRDefault="00C57A94" w:rsidP="007F79B8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7F79B8">
      <w:pPr>
        <w:ind w:right="40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CB67C3">
        <w:rPr>
          <w:rFonts w:asciiTheme="minorHAnsi" w:hAnsiTheme="minorHAnsi" w:cs="Arial"/>
          <w:sz w:val="22"/>
          <w:szCs w:val="22"/>
        </w:rPr>
        <w:t>Please find attached an Application Pack including; Job Description and Person Specification, Equalities Policy, Guidelines for Submitting an Application for a post, Application Form and an Equality and Diversity Monitoring Form.</w:t>
      </w:r>
    </w:p>
    <w:p w:rsidR="00C57A94" w:rsidRPr="00CB67C3" w:rsidRDefault="00C57A94" w:rsidP="007F79B8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7F79B8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:rsidR="00C57A94" w:rsidRPr="00CB67C3" w:rsidRDefault="00C57A94" w:rsidP="007F79B8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I look forward to hearing from you.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Yours sincerely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7F79B8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Nats Opitz</w:t>
      </w:r>
    </w:p>
    <w:p w:rsidR="00F75EAB" w:rsidRPr="00CB67C3" w:rsidRDefault="00710416" w:rsidP="00F75EAB">
      <w:pPr>
        <w:rPr>
          <w:rFonts w:asciiTheme="minorHAnsi" w:hAnsiTheme="minorHAnsi" w:cs="Arial"/>
          <w:sz w:val="22"/>
          <w:szCs w:val="22"/>
          <w:lang w:val="en-GB"/>
        </w:rPr>
      </w:pPr>
      <w:r w:rsidRPr="00CB67C3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6337FE78" wp14:editId="762A3834">
            <wp:simplePos x="0" y="0"/>
            <wp:positionH relativeFrom="column">
              <wp:posOffset>-163195</wp:posOffset>
            </wp:positionH>
            <wp:positionV relativeFrom="paragraph">
              <wp:posOffset>1430655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EAB" w:rsidRPr="00CB67C3">
        <w:rPr>
          <w:rFonts w:asciiTheme="minorHAnsi" w:hAnsiTheme="minorHAnsi"/>
          <w:sz w:val="22"/>
          <w:szCs w:val="22"/>
        </w:rPr>
        <w:t>Human Resources</w:t>
      </w:r>
    </w:p>
    <w:sectPr w:rsidR="00F75EAB" w:rsidRPr="00CB67C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B20" w:rsidRDefault="00312B20" w:rsidP="00312B20">
      <w:r>
        <w:separator/>
      </w:r>
    </w:p>
  </w:endnote>
  <w:endnote w:type="continuationSeparator" w:id="0">
    <w:p w:rsidR="00312B20" w:rsidRDefault="00312B20" w:rsidP="0031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B20" w:rsidRDefault="00312B20" w:rsidP="00312B20">
      <w:r>
        <w:separator/>
      </w:r>
    </w:p>
  </w:footnote>
  <w:footnote w:type="continuationSeparator" w:id="0">
    <w:p w:rsidR="00312B20" w:rsidRDefault="00312B20" w:rsidP="0031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331" w:rsidRDefault="00545331">
    <w:pPr>
      <w:pStyle w:val="Header"/>
    </w:pPr>
    <w:r>
      <w:rPr>
        <w:noProof/>
      </w:rPr>
      <w:drawing>
        <wp:inline distT="0" distB="0" distL="0" distR="0" wp14:anchorId="5EC4A07B" wp14:editId="0B94E103">
          <wp:extent cx="6010275" cy="809625"/>
          <wp:effectExtent l="0" t="0" r="9525" b="9525"/>
          <wp:docPr id="3" name="Picture 3" descr="R:\my pictures\Logos\ML_NL_SL_landscap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R:\my pictures\Logos\ML_NL_SL_landscap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94"/>
    <w:rsid w:val="00003BDC"/>
    <w:rsid w:val="001B25C9"/>
    <w:rsid w:val="001D4286"/>
    <w:rsid w:val="00214BEB"/>
    <w:rsid w:val="0027568A"/>
    <w:rsid w:val="00312B20"/>
    <w:rsid w:val="003371FA"/>
    <w:rsid w:val="003378AA"/>
    <w:rsid w:val="0048690C"/>
    <w:rsid w:val="004A32D0"/>
    <w:rsid w:val="004C5AFC"/>
    <w:rsid w:val="00545331"/>
    <w:rsid w:val="00560F93"/>
    <w:rsid w:val="006F2418"/>
    <w:rsid w:val="00710416"/>
    <w:rsid w:val="007F79B8"/>
    <w:rsid w:val="00823045"/>
    <w:rsid w:val="00983DC6"/>
    <w:rsid w:val="00A570EE"/>
    <w:rsid w:val="00A604C1"/>
    <w:rsid w:val="00B35262"/>
    <w:rsid w:val="00C57A94"/>
    <w:rsid w:val="00CB67C3"/>
    <w:rsid w:val="00D57877"/>
    <w:rsid w:val="00E07947"/>
    <w:rsid w:val="00E3520E"/>
    <w:rsid w:val="00EE1CC6"/>
    <w:rsid w:val="00F55768"/>
    <w:rsid w:val="00F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9DABB81"/>
  <w15:docId w15:val="{7F17CD37-E601-4ABD-A878-ED000EDED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12B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2B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Samantha Jacomb</cp:lastModifiedBy>
  <cp:revision>8</cp:revision>
  <dcterms:created xsi:type="dcterms:W3CDTF">2022-12-16T13:30:00Z</dcterms:created>
  <dcterms:modified xsi:type="dcterms:W3CDTF">2025-11-17T11:59:00Z</dcterms:modified>
</cp:coreProperties>
</file>